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A535B4" w:rsidRDefault="002E6FC5" w:rsidP="004C7B55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Sunday, September 12, 2021</w:t>
      </w:r>
    </w:p>
    <w:p w:rsidR="001E6D21" w:rsidRDefault="00FD1586" w:rsidP="002E6FC5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E6FC5">
        <w:rPr>
          <w:b/>
          <w:sz w:val="28"/>
          <w:szCs w:val="28"/>
        </w:rPr>
        <w:t xml:space="preserve">   Gadsden Technical College: 1 Student</w:t>
      </w:r>
      <w:r w:rsidR="001E6D21">
        <w:rPr>
          <w:b/>
          <w:sz w:val="28"/>
          <w:szCs w:val="28"/>
        </w:rPr>
        <w:tab/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760A27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bookmarkStart w:id="0" w:name="_GoBack"/>
      <w:bookmarkEnd w:id="0"/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D6F10"/>
    <w:rsid w:val="001E6D21"/>
    <w:rsid w:val="00235D28"/>
    <w:rsid w:val="00287605"/>
    <w:rsid w:val="002C662A"/>
    <w:rsid w:val="002E6FC5"/>
    <w:rsid w:val="00332800"/>
    <w:rsid w:val="00352F11"/>
    <w:rsid w:val="003569EC"/>
    <w:rsid w:val="003C51BB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717FC"/>
    <w:rsid w:val="006B73E0"/>
    <w:rsid w:val="0072123A"/>
    <w:rsid w:val="00760A27"/>
    <w:rsid w:val="007C3F6F"/>
    <w:rsid w:val="00852C56"/>
    <w:rsid w:val="00857421"/>
    <w:rsid w:val="00871686"/>
    <w:rsid w:val="0089404A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92101"/>
    <w:rsid w:val="00CE1A74"/>
    <w:rsid w:val="00CE48FD"/>
    <w:rsid w:val="00D16DFD"/>
    <w:rsid w:val="00D42D71"/>
    <w:rsid w:val="00D85219"/>
    <w:rsid w:val="00DA1D66"/>
    <w:rsid w:val="00E3406D"/>
    <w:rsid w:val="00E46308"/>
    <w:rsid w:val="00E66BC0"/>
    <w:rsid w:val="00E95F77"/>
    <w:rsid w:val="00EF2351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2021-09-13T14:59:00Z</dcterms:created>
  <dcterms:modified xsi:type="dcterms:W3CDTF">2021-09-13T14:59:00Z</dcterms:modified>
</cp:coreProperties>
</file>